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30" w:rsidRDefault="00DB68FE" w:rsidP="00DB68FE">
      <w:pPr>
        <w:jc w:val="center"/>
      </w:pPr>
      <w:r>
        <w:rPr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1E1EC9A" wp14:editId="733EA4D6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ПРОЕКТ</w:t>
      </w:r>
    </w:p>
    <w:p w:rsidR="008E1D30" w:rsidRDefault="008E1D30" w:rsidP="008E1D30"/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B68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Забайкальск</w:t>
      </w: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30" w:rsidRDefault="00185B49" w:rsidP="008E1D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1D30">
        <w:rPr>
          <w:rFonts w:ascii="Times New Roman" w:hAnsi="Times New Roman" w:cs="Times New Roman"/>
          <w:b/>
          <w:sz w:val="28"/>
          <w:szCs w:val="28"/>
        </w:rPr>
        <w:t xml:space="preserve">   сентября 20</w:t>
      </w:r>
      <w:r w:rsidR="00DB68FE">
        <w:rPr>
          <w:rFonts w:ascii="Times New Roman" w:hAnsi="Times New Roman" w:cs="Times New Roman"/>
          <w:b/>
          <w:sz w:val="28"/>
          <w:szCs w:val="28"/>
        </w:rPr>
        <w:t>22</w:t>
      </w:r>
      <w:r w:rsidR="008E1D3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№      </w:t>
      </w:r>
    </w:p>
    <w:p w:rsidR="008E1D30" w:rsidRDefault="008E1D30" w:rsidP="008E1D30">
      <w:pPr>
        <w:rPr>
          <w:rFonts w:ascii="Times New Roman" w:hAnsi="Times New Roman" w:cs="Times New Roman"/>
          <w:sz w:val="28"/>
          <w:szCs w:val="28"/>
        </w:rPr>
      </w:pP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согласии на полную или частичную замену дотаций на выравнивание бюджетной обеспеченности муниципального района </w:t>
      </w:r>
      <w:r w:rsidR="005F3C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Забайкальский район</w:t>
      </w:r>
      <w:r w:rsidR="005F3C1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5F3C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Забайкальский район</w:t>
      </w:r>
      <w:r w:rsidR="005F3C1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C89">
        <w:rPr>
          <w:rFonts w:ascii="Times New Roman" w:hAnsi="Times New Roman" w:cs="Times New Roman"/>
          <w:b/>
          <w:sz w:val="28"/>
          <w:szCs w:val="28"/>
        </w:rPr>
        <w:t>от налога на доходы физических лиц</w:t>
      </w:r>
    </w:p>
    <w:p w:rsidR="008E1D30" w:rsidRDefault="008E1D30" w:rsidP="008E1D30">
      <w:pPr>
        <w:rPr>
          <w:rFonts w:ascii="Times New Roman" w:hAnsi="Times New Roman" w:cs="Times New Roman"/>
          <w:b/>
          <w:sz w:val="28"/>
          <w:szCs w:val="28"/>
        </w:rPr>
      </w:pPr>
    </w:p>
    <w:p w:rsidR="008E1D30" w:rsidRDefault="008E1D30" w:rsidP="008E1D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185B49">
        <w:rPr>
          <w:rFonts w:ascii="Times New Roman" w:hAnsi="Times New Roman" w:cs="Times New Roman"/>
          <w:sz w:val="28"/>
          <w:szCs w:val="28"/>
        </w:rPr>
        <w:t>соответствии со статьей 138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652DF9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52D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района «Забайкальский район»,  Совет муниципального района «Забайкальский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E1D30" w:rsidRDefault="008E1D30" w:rsidP="008E1D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B49" w:rsidRPr="00185B49" w:rsidRDefault="00185B49" w:rsidP="00185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Дать согласие на полную или частичную замену </w:t>
      </w:r>
      <w:r w:rsidRPr="00185B49">
        <w:rPr>
          <w:rFonts w:ascii="Times New Roman" w:hAnsi="Times New Roman" w:cs="Times New Roman"/>
          <w:sz w:val="28"/>
          <w:szCs w:val="28"/>
        </w:rPr>
        <w:t xml:space="preserve">дотаций на выравнивание бюджетной обеспеченности муниципального района </w:t>
      </w:r>
      <w:r w:rsidR="005F3C1E">
        <w:rPr>
          <w:rFonts w:ascii="Times New Roman" w:hAnsi="Times New Roman" w:cs="Times New Roman"/>
          <w:sz w:val="28"/>
          <w:szCs w:val="28"/>
        </w:rPr>
        <w:t>«</w:t>
      </w:r>
      <w:r w:rsidRPr="00185B49">
        <w:rPr>
          <w:rFonts w:ascii="Times New Roman" w:hAnsi="Times New Roman" w:cs="Times New Roman"/>
          <w:sz w:val="28"/>
          <w:szCs w:val="28"/>
        </w:rPr>
        <w:t>Забайкальский район</w:t>
      </w:r>
      <w:r w:rsidR="005F3C1E">
        <w:rPr>
          <w:rFonts w:ascii="Times New Roman" w:hAnsi="Times New Roman" w:cs="Times New Roman"/>
          <w:sz w:val="28"/>
          <w:szCs w:val="28"/>
        </w:rPr>
        <w:t>»</w:t>
      </w:r>
      <w:r w:rsidRPr="00185B49">
        <w:rPr>
          <w:rFonts w:ascii="Times New Roman" w:hAnsi="Times New Roman" w:cs="Times New Roman"/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5F3C1E">
        <w:rPr>
          <w:rFonts w:ascii="Times New Roman" w:hAnsi="Times New Roman" w:cs="Times New Roman"/>
          <w:sz w:val="28"/>
          <w:szCs w:val="28"/>
        </w:rPr>
        <w:t>«</w:t>
      </w:r>
      <w:r w:rsidRPr="00185B49">
        <w:rPr>
          <w:rFonts w:ascii="Times New Roman" w:hAnsi="Times New Roman" w:cs="Times New Roman"/>
          <w:sz w:val="28"/>
          <w:szCs w:val="28"/>
        </w:rPr>
        <w:t>Забайкальский район</w:t>
      </w:r>
      <w:r w:rsidR="005F3C1E">
        <w:rPr>
          <w:rFonts w:ascii="Times New Roman" w:hAnsi="Times New Roman" w:cs="Times New Roman"/>
          <w:sz w:val="28"/>
          <w:szCs w:val="28"/>
        </w:rPr>
        <w:t>»</w:t>
      </w:r>
      <w:r w:rsidRPr="00185B49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8724E">
        <w:rPr>
          <w:rFonts w:ascii="Times New Roman" w:hAnsi="Times New Roman" w:cs="Times New Roman"/>
          <w:sz w:val="28"/>
          <w:szCs w:val="28"/>
        </w:rPr>
        <w:t>2</w:t>
      </w:r>
      <w:r w:rsidR="00DB68FE">
        <w:rPr>
          <w:rFonts w:ascii="Times New Roman" w:hAnsi="Times New Roman" w:cs="Times New Roman"/>
          <w:sz w:val="28"/>
          <w:szCs w:val="28"/>
        </w:rPr>
        <w:t>3</w:t>
      </w:r>
      <w:r w:rsidR="007353DE">
        <w:rPr>
          <w:rFonts w:ascii="Times New Roman" w:hAnsi="Times New Roman" w:cs="Times New Roman"/>
          <w:sz w:val="28"/>
          <w:szCs w:val="28"/>
        </w:rPr>
        <w:t xml:space="preserve"> - 202</w:t>
      </w:r>
      <w:r w:rsidR="00DB68FE">
        <w:rPr>
          <w:rFonts w:ascii="Times New Roman" w:hAnsi="Times New Roman" w:cs="Times New Roman"/>
          <w:sz w:val="28"/>
          <w:szCs w:val="28"/>
        </w:rPr>
        <w:t>5</w:t>
      </w:r>
      <w:r w:rsidR="00652DF9">
        <w:rPr>
          <w:rFonts w:ascii="Times New Roman" w:hAnsi="Times New Roman" w:cs="Times New Roman"/>
          <w:sz w:val="28"/>
          <w:szCs w:val="28"/>
        </w:rPr>
        <w:t xml:space="preserve"> год</w:t>
      </w:r>
      <w:r w:rsidR="007353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D30" w:rsidRPr="00185B49" w:rsidRDefault="008E1D30" w:rsidP="00185B49">
      <w:pPr>
        <w:widowControl/>
        <w:shd w:val="clear" w:color="auto" w:fill="FFFFFF"/>
        <w:autoSpaceDE/>
        <w:adjustRightInd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D30" w:rsidRDefault="008E1D30" w:rsidP="008E1D30">
      <w:pPr>
        <w:widowControl/>
        <w:shd w:val="clear" w:color="auto" w:fill="FFFFFF"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D30" w:rsidRDefault="008E1D30" w:rsidP="008E1D30">
      <w:pPr>
        <w:widowControl/>
        <w:shd w:val="clear" w:color="auto" w:fill="FFFFFF"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D30" w:rsidRDefault="008E1D30" w:rsidP="008E1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E1D30" w:rsidRDefault="008E1D30" w:rsidP="008E1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    </w:t>
      </w:r>
      <w:proofErr w:type="spellStart"/>
      <w:r w:rsidR="00DB68FE">
        <w:rPr>
          <w:rFonts w:ascii="Times New Roman" w:hAnsi="Times New Roman" w:cs="Times New Roman"/>
          <w:sz w:val="28"/>
          <w:szCs w:val="28"/>
        </w:rPr>
        <w:t>А.В.Мочалов</w:t>
      </w:r>
      <w:proofErr w:type="spellEnd"/>
    </w:p>
    <w:p w:rsidR="008E1D30" w:rsidRDefault="008E1D30" w:rsidP="008E1D30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8E1D30" w:rsidRDefault="008E1D30" w:rsidP="008E1D3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</w:p>
    <w:p w:rsidR="00DB4C17" w:rsidRPr="008E1D30" w:rsidRDefault="00DB4C17" w:rsidP="008E1D30"/>
    <w:sectPr w:rsidR="00DB4C17" w:rsidRPr="008E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059"/>
    <w:multiLevelType w:val="singleLevel"/>
    <w:tmpl w:val="2166A7B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BF1EEC"/>
    <w:multiLevelType w:val="hybridMultilevel"/>
    <w:tmpl w:val="6EE4869E"/>
    <w:lvl w:ilvl="0" w:tplc="3C24828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0C6246FC"/>
    <w:multiLevelType w:val="singleLevel"/>
    <w:tmpl w:val="E4900FE4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7B78FA"/>
    <w:multiLevelType w:val="multilevel"/>
    <w:tmpl w:val="20AE0C0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0DB6043"/>
    <w:multiLevelType w:val="singleLevel"/>
    <w:tmpl w:val="AA3AE75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7B735A"/>
    <w:multiLevelType w:val="singleLevel"/>
    <w:tmpl w:val="E7C8670C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C925C2"/>
    <w:multiLevelType w:val="singleLevel"/>
    <w:tmpl w:val="7D408A1A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5D0824"/>
    <w:multiLevelType w:val="singleLevel"/>
    <w:tmpl w:val="E4900FE4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8C0300"/>
    <w:multiLevelType w:val="singleLevel"/>
    <w:tmpl w:val="AA3AE75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2BF3BC1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8186753"/>
    <w:multiLevelType w:val="singleLevel"/>
    <w:tmpl w:val="6E448A5A"/>
    <w:lvl w:ilvl="0">
      <w:start w:val="2"/>
      <w:numFmt w:val="decimal"/>
      <w:lvlText w:val="%1)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FA059E"/>
    <w:multiLevelType w:val="singleLevel"/>
    <w:tmpl w:val="6A827322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1A3F13"/>
    <w:multiLevelType w:val="singleLevel"/>
    <w:tmpl w:val="107CB590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0053F35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1C30622"/>
    <w:multiLevelType w:val="singleLevel"/>
    <w:tmpl w:val="E9482E2C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870554"/>
    <w:multiLevelType w:val="singleLevel"/>
    <w:tmpl w:val="4E68631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34B5D7C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80070AF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0A512C0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6DB51BC"/>
    <w:multiLevelType w:val="singleLevel"/>
    <w:tmpl w:val="C34A99A8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9E913FC"/>
    <w:multiLevelType w:val="singleLevel"/>
    <w:tmpl w:val="B22CC7C4"/>
    <w:lvl w:ilvl="0">
      <w:start w:val="2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A3E45D9"/>
    <w:multiLevelType w:val="singleLevel"/>
    <w:tmpl w:val="C0E230D8"/>
    <w:lvl w:ilvl="0">
      <w:start w:val="6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C7E2981"/>
    <w:multiLevelType w:val="singleLevel"/>
    <w:tmpl w:val="EF1A37A6"/>
    <w:lvl w:ilvl="0">
      <w:start w:val="2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3">
    <w:nsid w:val="62384516"/>
    <w:multiLevelType w:val="hybridMultilevel"/>
    <w:tmpl w:val="E50806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52579"/>
    <w:multiLevelType w:val="singleLevel"/>
    <w:tmpl w:val="A2785DE0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3CE1DB5"/>
    <w:multiLevelType w:val="singleLevel"/>
    <w:tmpl w:val="CEC02D50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5BC2BE6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64E7961"/>
    <w:multiLevelType w:val="singleLevel"/>
    <w:tmpl w:val="BAD04208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95A7B33"/>
    <w:multiLevelType w:val="singleLevel"/>
    <w:tmpl w:val="49C216F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CA717B4"/>
    <w:multiLevelType w:val="singleLevel"/>
    <w:tmpl w:val="2166A7B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08618DB"/>
    <w:multiLevelType w:val="singleLevel"/>
    <w:tmpl w:val="7180DB36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2AE4E2D"/>
    <w:multiLevelType w:val="singleLevel"/>
    <w:tmpl w:val="B1828002"/>
    <w:lvl w:ilvl="0">
      <w:start w:val="1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A34631B"/>
    <w:multiLevelType w:val="singleLevel"/>
    <w:tmpl w:val="5B0C334E"/>
    <w:lvl w:ilvl="0">
      <w:start w:val="9"/>
      <w:numFmt w:val="decimal"/>
      <w:lvlText w:val="%1)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B361E38"/>
    <w:multiLevelType w:val="singleLevel"/>
    <w:tmpl w:val="5E06A18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7FF81C01"/>
    <w:multiLevelType w:val="singleLevel"/>
    <w:tmpl w:val="E7C8670C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21"/>
    <w:lvlOverride w:ilvl="0">
      <w:startOverride w:val="6"/>
    </w:lvlOverride>
  </w:num>
  <w:num w:numId="4">
    <w:abstractNumId w:val="1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32"/>
    <w:lvlOverride w:ilvl="0">
      <w:startOverride w:val="9"/>
    </w:lvlOverride>
  </w:num>
  <w:num w:numId="14">
    <w:abstractNumId w:val="1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</w:num>
  <w:num w:numId="20">
    <w:abstractNumId w:val="10"/>
    <w:lvlOverride w:ilvl="0">
      <w:startOverride w:val="2"/>
    </w:lvlOverride>
  </w:num>
  <w:num w:numId="21">
    <w:abstractNumId w:val="9"/>
    <w:lvlOverride w:ilvl="0">
      <w:startOverride w:val="1"/>
    </w:lvlOverride>
  </w:num>
  <w:num w:numId="22">
    <w:abstractNumId w:val="12"/>
    <w:lvlOverride w:ilvl="0">
      <w:startOverride w:val="2"/>
    </w:lvlOverride>
  </w:num>
  <w:num w:numId="23">
    <w:abstractNumId w:val="25"/>
    <w:lvlOverride w:ilvl="0">
      <w:startOverride w:val="1"/>
    </w:lvlOverride>
  </w:num>
  <w:num w:numId="24">
    <w:abstractNumId w:val="20"/>
    <w:lvlOverride w:ilvl="0">
      <w:startOverride w:val="2"/>
    </w:lvlOverride>
  </w:num>
  <w:num w:numId="25">
    <w:abstractNumId w:val="7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9"/>
    <w:lvlOverride w:ilvl="0">
      <w:startOverride w:val="2"/>
    </w:lvlOverride>
  </w:num>
  <w:num w:numId="29">
    <w:abstractNumId w:val="13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22"/>
    <w:lvlOverride w:ilvl="0">
      <w:startOverride w:val="2"/>
    </w:lvlOverride>
  </w:num>
  <w:num w:numId="32">
    <w:abstractNumId w:val="27"/>
    <w:lvlOverride w:ilvl="0">
      <w:startOverride w:val="3"/>
    </w:lvlOverride>
  </w:num>
  <w:num w:numId="33">
    <w:abstractNumId w:val="15"/>
    <w:lvlOverride w:ilvl="0">
      <w:startOverride w:val="2"/>
    </w:lvlOverride>
  </w:num>
  <w:num w:numId="34">
    <w:abstractNumId w:val="26"/>
    <w:lvlOverride w:ilvl="0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F"/>
    <w:rsid w:val="00090FBF"/>
    <w:rsid w:val="00185B49"/>
    <w:rsid w:val="005A1E5E"/>
    <w:rsid w:val="005F3C1E"/>
    <w:rsid w:val="00652DF9"/>
    <w:rsid w:val="00655C89"/>
    <w:rsid w:val="007353DE"/>
    <w:rsid w:val="00837BF5"/>
    <w:rsid w:val="008E1D30"/>
    <w:rsid w:val="00DB4C17"/>
    <w:rsid w:val="00DB68FE"/>
    <w:rsid w:val="00F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8E1D30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5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8E1D30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5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</cp:lastModifiedBy>
  <cp:revision>14</cp:revision>
  <cp:lastPrinted>2022-09-05T05:50:00Z</cp:lastPrinted>
  <dcterms:created xsi:type="dcterms:W3CDTF">2014-02-04T06:36:00Z</dcterms:created>
  <dcterms:modified xsi:type="dcterms:W3CDTF">2022-09-05T05:50:00Z</dcterms:modified>
</cp:coreProperties>
</file>